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F59074E" wp14:editId="057A163A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727" w:rsidRPr="006E5678" w:rsidRDefault="004B6727" w:rsidP="004B67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6727" w:rsidRPr="006E5678" w:rsidRDefault="004B6727" w:rsidP="004B67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B43E3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18-</w:t>
      </w:r>
      <w:r w:rsidR="0098244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 w:rsidR="004B2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Грицай</w:t>
      </w:r>
      <w:proofErr w:type="spellEnd"/>
      <w:r w:rsidR="004B2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Сергея Михайловича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4B6727" w:rsidRPr="006E5678" w:rsidRDefault="004B6727" w:rsidP="004B6727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6727" w:rsidRPr="006E5678" w:rsidRDefault="004B6727" w:rsidP="004B6727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 w:rsid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Грицай</w:t>
      </w:r>
      <w:proofErr w:type="spellEnd"/>
      <w:r w:rsid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Михайловича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в Территориальную избирательную комиссию Боковского района Ростовской области для уведомления о выдвижении и регистрации  кандидата, требованиям Федерального закона от 12.06.2002 № 67-ФЗ </w:t>
      </w:r>
      <w:r w:rsidR="00982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</w:t>
      </w:r>
      <w:r w:rsidR="00982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             от 12.05.2016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и референдумах в Ростовской области», в соответствии со статьями  25, 38 указанного </w:t>
      </w:r>
      <w:r w:rsidR="00982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закона,  статьями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17, 33</w:t>
      </w:r>
      <w:r w:rsidR="00982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4B6727" w:rsidRPr="006E5678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B6727" w:rsidRPr="004B0A6A" w:rsidRDefault="00982446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4B6727"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B6727" w:rsidRPr="009016AA" w:rsidRDefault="004B6727" w:rsidP="004B6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Грицай</w:t>
      </w:r>
      <w:proofErr w:type="spellEnd"/>
      <w:r w:rsid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Михайловича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B27D7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</w:t>
      </w:r>
      <w:r w:rsidR="004B27D7">
        <w:rPr>
          <w:rFonts w:ascii="Times New Roman" w:hAnsi="Times New Roman"/>
          <w:sz w:val="28"/>
          <w:szCs w:val="28"/>
        </w:rPr>
        <w:t>февраля 1974</w:t>
      </w:r>
      <w:r w:rsidRPr="004B568A">
        <w:rPr>
          <w:rFonts w:ascii="Times New Roman" w:hAnsi="Times New Roman"/>
          <w:sz w:val="28"/>
          <w:szCs w:val="28"/>
        </w:rPr>
        <w:t xml:space="preserve"> года</w:t>
      </w:r>
      <w:r w:rsidR="0061119D">
        <w:rPr>
          <w:rFonts w:ascii="Times New Roman" w:hAnsi="Times New Roman"/>
          <w:sz w:val="28"/>
          <w:szCs w:val="28"/>
        </w:rPr>
        <w:t xml:space="preserve"> рождения</w:t>
      </w:r>
      <w:bookmarkStart w:id="0" w:name="_GoBack"/>
      <w:bookmarkEnd w:id="0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</w:t>
      </w:r>
      <w:proofErr w:type="spellStart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хутор </w:t>
      </w:r>
      <w:r w:rsidR="004B27D7"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Илларионов</w:t>
      </w:r>
      <w:r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Pr="004B27D7">
        <w:rPr>
          <w:rFonts w:ascii="Times New Roman" w:hAnsi="Times New Roman"/>
          <w:sz w:val="28"/>
          <w:szCs w:val="28"/>
        </w:rPr>
        <w:t xml:space="preserve">- </w:t>
      </w:r>
      <w:r w:rsidR="004B27D7" w:rsidRPr="004B27D7">
        <w:rPr>
          <w:rFonts w:ascii="Times New Roman" w:hAnsi="Times New Roman"/>
          <w:sz w:val="28"/>
          <w:szCs w:val="28"/>
        </w:rPr>
        <w:t xml:space="preserve">СПК "колхоз </w:t>
      </w:r>
      <w:proofErr w:type="spellStart"/>
      <w:r w:rsidR="004B27D7" w:rsidRPr="004B27D7">
        <w:rPr>
          <w:rFonts w:ascii="Times New Roman" w:hAnsi="Times New Roman"/>
          <w:sz w:val="28"/>
          <w:szCs w:val="28"/>
        </w:rPr>
        <w:t>Краснокутский</w:t>
      </w:r>
      <w:proofErr w:type="spellEnd"/>
      <w:r w:rsidR="004B27D7" w:rsidRPr="004B27D7">
        <w:rPr>
          <w:rFonts w:ascii="Times New Roman" w:hAnsi="Times New Roman"/>
          <w:sz w:val="28"/>
          <w:szCs w:val="28"/>
        </w:rPr>
        <w:t>", механик</w:t>
      </w:r>
      <w:r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B27D7" w:rsidRP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B56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4B56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</w:t>
      </w:r>
      <w:r w:rsidR="0098244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8244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4B6727" w:rsidRPr="006E5678" w:rsidRDefault="004B6727" w:rsidP="004B672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4B6727" w:rsidRPr="006E5678" w:rsidRDefault="004B6727" w:rsidP="004B672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9824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B6727" w:rsidRPr="006E5678" w:rsidRDefault="004B6727" w:rsidP="004B6727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727" w:rsidRPr="006E5678" w:rsidRDefault="004B6727" w:rsidP="004B67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4B6727" w:rsidRPr="006E5678" w:rsidRDefault="004B6727" w:rsidP="004B67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727" w:rsidRDefault="004B6727" w:rsidP="004B6727"/>
    <w:p w:rsidR="004B6727" w:rsidRDefault="004B6727" w:rsidP="004B6727"/>
    <w:p w:rsidR="004B6727" w:rsidRDefault="004B6727" w:rsidP="004B6727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88D"/>
    <w:rsid w:val="00340BE1"/>
    <w:rsid w:val="004B27D7"/>
    <w:rsid w:val="004B6727"/>
    <w:rsid w:val="0061119D"/>
    <w:rsid w:val="0065188D"/>
    <w:rsid w:val="00982446"/>
    <w:rsid w:val="00B4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7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8</cp:revision>
  <cp:lastPrinted>2021-08-06T12:35:00Z</cp:lastPrinted>
  <dcterms:created xsi:type="dcterms:W3CDTF">2021-08-06T05:59:00Z</dcterms:created>
  <dcterms:modified xsi:type="dcterms:W3CDTF">2021-08-06T12:35:00Z</dcterms:modified>
</cp:coreProperties>
</file>